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A5" w:rsidRPr="00BF7FA5" w:rsidRDefault="00BF7FA5">
      <w:pPr>
        <w:rPr>
          <w:rFonts w:ascii="Times New Roman" w:hAnsi="Times New Roman" w:cs="Times New Roman"/>
          <w:sz w:val="24"/>
          <w:szCs w:val="24"/>
        </w:rPr>
      </w:pPr>
      <w:r w:rsidRPr="00BF7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Pr="00BF7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Телефоне Доверия для детей и подростков</w:t>
      </w:r>
    </w:p>
    <w:p w:rsidR="00BF7FA5" w:rsidRPr="00BF7FA5" w:rsidRDefault="00BF7FA5" w:rsidP="00BF7FA5">
      <w:pPr>
        <w:rPr>
          <w:rFonts w:ascii="Times New Roman" w:hAnsi="Times New Roman" w:cs="Times New Roman"/>
        </w:rPr>
      </w:pPr>
      <w:r w:rsidRPr="00BF7FA5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2D002640" wp14:editId="79C83259">
            <wp:extent cx="3057525" cy="2886075"/>
            <wp:effectExtent l="0" t="0" r="9525" b="9525"/>
            <wp:docPr id="1" name="Рисунок 1" descr="http://krasnomolot.ucoz.ru/2/IMG_143846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nomolot.ucoz.ru/2/IMG_1438460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FA5" w:rsidRPr="00BF7FA5" w:rsidRDefault="00BF7FA5" w:rsidP="00BF7FA5">
      <w:pPr>
        <w:spacing w:before="100" w:beforeAutospacing="1" w:after="100" w:afterAutospacing="1" w:line="240" w:lineRule="auto"/>
        <w:ind w:left="-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7FA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Информация о Телефоне Доверия для детей и подростков</w:t>
      </w:r>
      <w:r w:rsidRPr="00BF7FA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F7FA5" w:rsidRPr="00BF7FA5" w:rsidRDefault="00BF7FA5" w:rsidP="00BF7FA5">
      <w:pPr>
        <w:spacing w:before="100" w:beforeAutospacing="1" w:after="100" w:afterAutospacing="1" w:line="240" w:lineRule="auto"/>
        <w:ind w:left="-68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F7FA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ПОМОЩЬ ПО ТЕЛЕФОНУ ДОВЕРИЯ</w:t>
      </w:r>
    </w:p>
    <w:p w:rsidR="00BF7FA5" w:rsidRPr="00BF7FA5" w:rsidRDefault="00BF7FA5" w:rsidP="00BF7FA5">
      <w:pPr>
        <w:spacing w:before="100" w:beforeAutospacing="1" w:after="100" w:afterAutospacing="1" w:line="240" w:lineRule="auto"/>
        <w:ind w:left="-68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F7FA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ОКАЗЫВАЕТСЯ КРУГЛОСУТОЧНО, АНОНИМНО И БЕСПЛАТНО!</w:t>
      </w:r>
      <w:r w:rsidRPr="00BF7FA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</w:p>
    <w:p w:rsidR="00BF7FA5" w:rsidRPr="00BF7FA5" w:rsidRDefault="00BF7FA5" w:rsidP="00BF7F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F7FA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8-800-2000-122</w:t>
      </w:r>
    </w:p>
    <w:p w:rsidR="00BF7FA5" w:rsidRPr="00BF7FA5" w:rsidRDefault="00BF7FA5" w:rsidP="00BF7F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«Телефон Доверия 8-800-2000-122 как ресурс поддержки»</w:t>
      </w:r>
    </w:p>
    <w:p w:rsidR="00BF7FA5" w:rsidRPr="00BF7FA5" w:rsidRDefault="00BF7FA5" w:rsidP="00BF7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A5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человека иногда случаются проблемы. Телефон Доверия дает возможность в такой ситуации получить поддержку, быть понятым и принятым, разобраться в том, что происходит, в спокойной обстановке и в разговоре с доброжелательным человеком и решить, какие шаги сделать.</w:t>
      </w:r>
    </w:p>
    <w:p w:rsidR="00BF7FA5" w:rsidRPr="00BF7FA5" w:rsidRDefault="00BF7FA5" w:rsidP="00BF7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Доверия в настоящее время очень популярны во всем мире. Дети, подростки звонят и советуются, как лучше поступить. Ведь не в каждой ситуации хватает своего опыта, а решение нужно принять.</w:t>
      </w:r>
    </w:p>
    <w:p w:rsidR="00BF7FA5" w:rsidRPr="00BF7FA5" w:rsidRDefault="00BF7FA5" w:rsidP="00BF7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телефонах доверия работают специально обученные специалисты – психологи. На некоторых Телефонах доверия могут работать даже прошедшие специальное обучение подростки – туда звонят те ребята, которым проще поговорить о наболевшем со сверстником, чем </w:t>
      </w:r>
      <w:proofErr w:type="gramStart"/>
      <w:r w:rsidRPr="00BF7F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F7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взрослым.</w:t>
      </w:r>
    </w:p>
    <w:p w:rsidR="00BF7FA5" w:rsidRPr="00BF7FA5" w:rsidRDefault="00BF7FA5" w:rsidP="00BF7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доверия открыт для каждого человека. В том числе и для родителей. Не важен возраст, национальность, состояние здоровья звонящего. Основная идея состоит в том, что любой человек имеет право быть принятым, выслушанным и получить помощь.</w:t>
      </w:r>
    </w:p>
    <w:p w:rsidR="00BF7FA5" w:rsidRPr="00BF7FA5" w:rsidRDefault="00BF7FA5" w:rsidP="00BF7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A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может поделиться с консультантом Телефона доверия любой беспокоящей его проблемой.</w:t>
      </w:r>
    </w:p>
    <w:p w:rsidR="00BF7FA5" w:rsidRPr="00BF7FA5" w:rsidRDefault="00BF7FA5" w:rsidP="00BF7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на телефоне доверия всегда анонимна. Позвонивший и консультант не должны сообщать свою фамилию, адрес и другие данные. Еще, обращаясь на телефон доверия, человек может получить интересующую его информацию.</w:t>
      </w:r>
    </w:p>
    <w:p w:rsidR="00BF7FA5" w:rsidRPr="00BF7FA5" w:rsidRDefault="00BF7FA5" w:rsidP="00BF7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Каждый Телефон доверия в своем определенном режиме – круглосуточно или по расписанию.</w:t>
      </w:r>
    </w:p>
    <w:p w:rsidR="00BF7FA5" w:rsidRPr="00BF7FA5" w:rsidRDefault="00BF7FA5" w:rsidP="00BF7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8-800-2000-122 – единый общероссийский номер детского телефона доверия – просто позвони в трудную минуту. </w:t>
      </w:r>
      <w:proofErr w:type="gramStart"/>
      <w:r w:rsidRPr="00BF7F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детского телефона доверия работает круглосуточно, анонимно и бесплатно, с д</w:t>
      </w:r>
      <w:r w:rsidRPr="00BF7FA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омашнего и мобильного телефонов.</w:t>
      </w:r>
      <w:proofErr w:type="gramEnd"/>
    </w:p>
    <w:p w:rsidR="00BF7FA5" w:rsidRPr="00BF7FA5" w:rsidRDefault="00BF7FA5" w:rsidP="00BF7F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F7F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«Детский телефон доверия – самый популярный и широко известный вид экстренной психологической помощи детям».</w:t>
      </w:r>
    </w:p>
    <w:p w:rsidR="00BF7FA5" w:rsidRPr="00BF7FA5" w:rsidRDefault="00BF7FA5" w:rsidP="00BF7FA5">
      <w:pPr>
        <w:spacing w:before="100" w:beforeAutospacing="1" w:after="100" w:afterAutospacing="1" w:line="240" w:lineRule="auto"/>
        <w:ind w:left="-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A5">
        <w:rPr>
          <w:rFonts w:ascii="Times New Roman" w:eastAsia="Times New Roman" w:hAnsi="Times New Roman" w:cs="Times New Roman"/>
          <w:sz w:val="24"/>
          <w:szCs w:val="24"/>
          <w:lang w:eastAsia="ru-RU"/>
        </w:rPr>
        <w:t>  С  17 мая 2009 года  Россия присоединилась к празднованию Международного дня детского телефона доверия.</w:t>
      </w:r>
    </w:p>
    <w:p w:rsidR="00BF7FA5" w:rsidRPr="00BF7FA5" w:rsidRDefault="00BF7FA5" w:rsidP="00BF7FA5">
      <w:pPr>
        <w:spacing w:before="100" w:beforeAutospacing="1" w:after="100" w:afterAutospacing="1" w:line="240" w:lineRule="auto"/>
        <w:ind w:left="-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 массовой информации 17 мая одновременно размещают информацию о празднике, о Службах детского телефона доверия и напоминают россиянам, что с 2010 года во всех городах России номером детского телефона доверия стал общероссийский номер 8-800-2000-122.</w:t>
      </w:r>
    </w:p>
    <w:p w:rsidR="00BF7FA5" w:rsidRPr="00BF7FA5" w:rsidRDefault="00BF7FA5" w:rsidP="00BF7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Интересна </w:t>
      </w:r>
      <w:r w:rsidRPr="00BF7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возникновения Телефона доверия</w:t>
      </w:r>
      <w:r w:rsidRPr="00BF7FA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Первый такой Телефон появился в 1953 году как форма помощи людям в кризисном состоянии – как профилактика суицидов. Англичанин Чад Вара объявил свой номер телефона и предложил звонить людям в любое время, если в их жизни возникают сложности, с которыми они сами не в состоянии справиться: когда они одиноки, растеряны или думают о том, чтобы покончить с жизнью. Он и не предполагал, что на него обрушится все время нарастающая лавина звонков. Несколько дней он справлялся с</w:t>
      </w:r>
      <w:r w:rsidRPr="00BF7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FA5">
        <w:rPr>
          <w:rFonts w:ascii="Times New Roman" w:eastAsia="Times New Roman" w:hAnsi="Times New Roman" w:cs="Times New Roman"/>
          <w:sz w:val="24"/>
          <w:szCs w:val="24"/>
          <w:lang w:eastAsia="ru-RU"/>
        </w:rPr>
        <w:t>хлынувшими обращениями сам. Главное, что он понял за это время, - все звонившие, прежде всего, нуждались в дружеской помощи. Вскоре он пришел к выводу, что в одиночку ему с этим делом не справиться, и стал искать добровольных помощников.  Из этой истории использования телефона для доступной помощи одних людей другим вскоре родилось всемирное движение людей, оказывающих эту помощь. Сейчас в мире существует целая сеть служб экстренной помощи по телефону. Это популярный и широко известный вид профессиональной психологической помощи.</w:t>
      </w:r>
    </w:p>
    <w:p w:rsidR="00BF7FA5" w:rsidRPr="00BF7FA5" w:rsidRDefault="00BF7FA5" w:rsidP="00BF7F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подростков легко меняется настроение, возможны резкие колебания в </w:t>
      </w:r>
      <w:proofErr w:type="gramStart"/>
      <w:r w:rsidRPr="00BF7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короткий</w:t>
      </w:r>
      <w:proofErr w:type="gramEnd"/>
      <w:r w:rsidRPr="00BF7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промежуток времени от радости и счастья до полного отчаяния. Поэтому  так важно, когда родителей нет рядом, иметь возможность проконсультироваться со специалистом, который убережет от конфликтов и необдуманных импульсивных поступков, включая суицид.</w:t>
      </w:r>
    </w:p>
    <w:p w:rsidR="00BF7FA5" w:rsidRPr="00BF7FA5" w:rsidRDefault="00BF7FA5" w:rsidP="00BF7FA5">
      <w:pPr>
        <w:spacing w:before="100" w:beforeAutospacing="1" w:after="100" w:afterAutospacing="1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ПРОСТО ПОЗВОНИ –8-800-2000-122– и тебе помогут!!!</w:t>
      </w:r>
    </w:p>
    <w:p w:rsidR="006B2DE8" w:rsidRPr="00BF7FA5" w:rsidRDefault="00BF7FA5" w:rsidP="00BF7FA5">
      <w:pPr>
        <w:rPr>
          <w:rFonts w:ascii="Times New Roman" w:hAnsi="Times New Roman" w:cs="Times New Roman"/>
          <w:sz w:val="24"/>
          <w:szCs w:val="24"/>
        </w:rPr>
      </w:pPr>
      <w:r w:rsidRPr="00BF7F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Международного дня детского телефона доверия по всей стране проводятся акции на всех площадках и улицах. В  нашей школе  были проведены беседы «Детский телефон доверия как ресурс поддержки», «</w:t>
      </w:r>
      <w:bookmarkStart w:id="0" w:name="_GoBack"/>
      <w:bookmarkEnd w:id="0"/>
      <w:r w:rsidRPr="00BF7FA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Шаги к телефону доверия».</w:t>
      </w:r>
    </w:p>
    <w:sectPr w:rsidR="006B2DE8" w:rsidRPr="00BF7FA5" w:rsidSect="00BF7FA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0F"/>
    <w:rsid w:val="00000CB7"/>
    <w:rsid w:val="000012F4"/>
    <w:rsid w:val="00001FFA"/>
    <w:rsid w:val="00017630"/>
    <w:rsid w:val="000224D9"/>
    <w:rsid w:val="0002404A"/>
    <w:rsid w:val="0003073F"/>
    <w:rsid w:val="00031E24"/>
    <w:rsid w:val="00032B8E"/>
    <w:rsid w:val="000344F8"/>
    <w:rsid w:val="00046BDE"/>
    <w:rsid w:val="00072C19"/>
    <w:rsid w:val="00081400"/>
    <w:rsid w:val="000902A9"/>
    <w:rsid w:val="000B57D4"/>
    <w:rsid w:val="000C64F2"/>
    <w:rsid w:val="000C7700"/>
    <w:rsid w:val="000D4D55"/>
    <w:rsid w:val="000D588C"/>
    <w:rsid w:val="000D67D7"/>
    <w:rsid w:val="000E1184"/>
    <w:rsid w:val="000F2683"/>
    <w:rsid w:val="000F798B"/>
    <w:rsid w:val="0010226A"/>
    <w:rsid w:val="00102D6B"/>
    <w:rsid w:val="00107C9E"/>
    <w:rsid w:val="001261A5"/>
    <w:rsid w:val="00130C00"/>
    <w:rsid w:val="001334E4"/>
    <w:rsid w:val="00142310"/>
    <w:rsid w:val="00144F64"/>
    <w:rsid w:val="001522C4"/>
    <w:rsid w:val="00157A2B"/>
    <w:rsid w:val="001611D8"/>
    <w:rsid w:val="00163B35"/>
    <w:rsid w:val="00167429"/>
    <w:rsid w:val="001832FD"/>
    <w:rsid w:val="001849C1"/>
    <w:rsid w:val="00190C8D"/>
    <w:rsid w:val="00193EA6"/>
    <w:rsid w:val="00194A49"/>
    <w:rsid w:val="001A20A5"/>
    <w:rsid w:val="001A3F38"/>
    <w:rsid w:val="001B24F5"/>
    <w:rsid w:val="001B2F3F"/>
    <w:rsid w:val="001C43BA"/>
    <w:rsid w:val="001D2DCB"/>
    <w:rsid w:val="001D3603"/>
    <w:rsid w:val="001D5419"/>
    <w:rsid w:val="001E051E"/>
    <w:rsid w:val="001E2C5D"/>
    <w:rsid w:val="001F706E"/>
    <w:rsid w:val="0020102D"/>
    <w:rsid w:val="002062FF"/>
    <w:rsid w:val="00212EC5"/>
    <w:rsid w:val="00216524"/>
    <w:rsid w:val="00230C6D"/>
    <w:rsid w:val="002327B2"/>
    <w:rsid w:val="00234DD3"/>
    <w:rsid w:val="00236A25"/>
    <w:rsid w:val="00247E3E"/>
    <w:rsid w:val="00262CFE"/>
    <w:rsid w:val="00267F33"/>
    <w:rsid w:val="00274F9F"/>
    <w:rsid w:val="00276BB1"/>
    <w:rsid w:val="00282297"/>
    <w:rsid w:val="00286D70"/>
    <w:rsid w:val="002870F3"/>
    <w:rsid w:val="00291BD8"/>
    <w:rsid w:val="00291EC7"/>
    <w:rsid w:val="002A1182"/>
    <w:rsid w:val="002A3709"/>
    <w:rsid w:val="002D0325"/>
    <w:rsid w:val="002D06F1"/>
    <w:rsid w:val="002D706E"/>
    <w:rsid w:val="002E6877"/>
    <w:rsid w:val="002F5731"/>
    <w:rsid w:val="003014E7"/>
    <w:rsid w:val="00320F0B"/>
    <w:rsid w:val="00325CFD"/>
    <w:rsid w:val="00327EEB"/>
    <w:rsid w:val="00332CC3"/>
    <w:rsid w:val="0034193F"/>
    <w:rsid w:val="00346AB2"/>
    <w:rsid w:val="003501FC"/>
    <w:rsid w:val="00355CDD"/>
    <w:rsid w:val="0035779A"/>
    <w:rsid w:val="0036130F"/>
    <w:rsid w:val="003826A7"/>
    <w:rsid w:val="00391268"/>
    <w:rsid w:val="00392506"/>
    <w:rsid w:val="003942A7"/>
    <w:rsid w:val="003B768A"/>
    <w:rsid w:val="003C156C"/>
    <w:rsid w:val="003C2C72"/>
    <w:rsid w:val="003C5E47"/>
    <w:rsid w:val="003D031D"/>
    <w:rsid w:val="003D208A"/>
    <w:rsid w:val="003D7471"/>
    <w:rsid w:val="003E04BA"/>
    <w:rsid w:val="003E6EFF"/>
    <w:rsid w:val="003E78CB"/>
    <w:rsid w:val="003F1EA2"/>
    <w:rsid w:val="00412097"/>
    <w:rsid w:val="0041279A"/>
    <w:rsid w:val="00414109"/>
    <w:rsid w:val="00416AE4"/>
    <w:rsid w:val="004173D0"/>
    <w:rsid w:val="0042337D"/>
    <w:rsid w:val="004267FD"/>
    <w:rsid w:val="00426A81"/>
    <w:rsid w:val="004328AA"/>
    <w:rsid w:val="00435CF7"/>
    <w:rsid w:val="0044097E"/>
    <w:rsid w:val="00443F56"/>
    <w:rsid w:val="004860FE"/>
    <w:rsid w:val="004908F3"/>
    <w:rsid w:val="0049440E"/>
    <w:rsid w:val="0049730E"/>
    <w:rsid w:val="004A1E00"/>
    <w:rsid w:val="004C1B02"/>
    <w:rsid w:val="004D7903"/>
    <w:rsid w:val="004E6455"/>
    <w:rsid w:val="004F4983"/>
    <w:rsid w:val="004F5FC5"/>
    <w:rsid w:val="004F70D3"/>
    <w:rsid w:val="005123BF"/>
    <w:rsid w:val="00523D38"/>
    <w:rsid w:val="00526997"/>
    <w:rsid w:val="005318D5"/>
    <w:rsid w:val="00533419"/>
    <w:rsid w:val="00542817"/>
    <w:rsid w:val="005527E4"/>
    <w:rsid w:val="00561697"/>
    <w:rsid w:val="00565A9E"/>
    <w:rsid w:val="00567076"/>
    <w:rsid w:val="00570DA0"/>
    <w:rsid w:val="00572A1B"/>
    <w:rsid w:val="00573261"/>
    <w:rsid w:val="005763B8"/>
    <w:rsid w:val="0057668A"/>
    <w:rsid w:val="005770B4"/>
    <w:rsid w:val="00577122"/>
    <w:rsid w:val="0058085D"/>
    <w:rsid w:val="00581B03"/>
    <w:rsid w:val="005839E5"/>
    <w:rsid w:val="00583A88"/>
    <w:rsid w:val="005863C5"/>
    <w:rsid w:val="0059071F"/>
    <w:rsid w:val="00592A95"/>
    <w:rsid w:val="00594194"/>
    <w:rsid w:val="00594325"/>
    <w:rsid w:val="005A59A3"/>
    <w:rsid w:val="005A5D1A"/>
    <w:rsid w:val="005B59F0"/>
    <w:rsid w:val="005C284E"/>
    <w:rsid w:val="005C396E"/>
    <w:rsid w:val="006023F8"/>
    <w:rsid w:val="0060626F"/>
    <w:rsid w:val="00607ADC"/>
    <w:rsid w:val="00617727"/>
    <w:rsid w:val="00621180"/>
    <w:rsid w:val="00644B91"/>
    <w:rsid w:val="006536E5"/>
    <w:rsid w:val="00667292"/>
    <w:rsid w:val="00667A31"/>
    <w:rsid w:val="006718A3"/>
    <w:rsid w:val="00671BF1"/>
    <w:rsid w:val="00682C7D"/>
    <w:rsid w:val="006933F3"/>
    <w:rsid w:val="00694C7C"/>
    <w:rsid w:val="006B2DE8"/>
    <w:rsid w:val="006B4279"/>
    <w:rsid w:val="006B65C9"/>
    <w:rsid w:val="006C0D8A"/>
    <w:rsid w:val="006C4E4F"/>
    <w:rsid w:val="006C7A98"/>
    <w:rsid w:val="006D0241"/>
    <w:rsid w:val="006D2CA8"/>
    <w:rsid w:val="006E02E1"/>
    <w:rsid w:val="006E2127"/>
    <w:rsid w:val="006F3171"/>
    <w:rsid w:val="006F31B0"/>
    <w:rsid w:val="006F578C"/>
    <w:rsid w:val="006F74B4"/>
    <w:rsid w:val="007011ED"/>
    <w:rsid w:val="0070698B"/>
    <w:rsid w:val="0071177F"/>
    <w:rsid w:val="00714A59"/>
    <w:rsid w:val="0071784B"/>
    <w:rsid w:val="00721141"/>
    <w:rsid w:val="00735F2F"/>
    <w:rsid w:val="00736E27"/>
    <w:rsid w:val="00737FE8"/>
    <w:rsid w:val="00741500"/>
    <w:rsid w:val="0074293B"/>
    <w:rsid w:val="00750B54"/>
    <w:rsid w:val="00757401"/>
    <w:rsid w:val="00760F5B"/>
    <w:rsid w:val="007721EB"/>
    <w:rsid w:val="0079045B"/>
    <w:rsid w:val="00792615"/>
    <w:rsid w:val="00796DBE"/>
    <w:rsid w:val="007A1E70"/>
    <w:rsid w:val="007A3B38"/>
    <w:rsid w:val="007A5EFF"/>
    <w:rsid w:val="007C5791"/>
    <w:rsid w:val="007F14FC"/>
    <w:rsid w:val="007F47CD"/>
    <w:rsid w:val="007F4DDB"/>
    <w:rsid w:val="007F62EF"/>
    <w:rsid w:val="008038C7"/>
    <w:rsid w:val="00806954"/>
    <w:rsid w:val="00806EF8"/>
    <w:rsid w:val="00815C83"/>
    <w:rsid w:val="00823679"/>
    <w:rsid w:val="008253D8"/>
    <w:rsid w:val="00841EFD"/>
    <w:rsid w:val="00853260"/>
    <w:rsid w:val="00853FA2"/>
    <w:rsid w:val="0086244C"/>
    <w:rsid w:val="00865B2B"/>
    <w:rsid w:val="00870890"/>
    <w:rsid w:val="00886DEA"/>
    <w:rsid w:val="0089778C"/>
    <w:rsid w:val="008B7ECC"/>
    <w:rsid w:val="008C3438"/>
    <w:rsid w:val="008C3C78"/>
    <w:rsid w:val="008D1769"/>
    <w:rsid w:val="008D2FFE"/>
    <w:rsid w:val="008D4CA3"/>
    <w:rsid w:val="008D6ECA"/>
    <w:rsid w:val="008E1A7D"/>
    <w:rsid w:val="008E4208"/>
    <w:rsid w:val="00901F18"/>
    <w:rsid w:val="00905B17"/>
    <w:rsid w:val="00921882"/>
    <w:rsid w:val="009234EB"/>
    <w:rsid w:val="00924D8E"/>
    <w:rsid w:val="00925C93"/>
    <w:rsid w:val="00942A9A"/>
    <w:rsid w:val="00943896"/>
    <w:rsid w:val="00947627"/>
    <w:rsid w:val="009503B2"/>
    <w:rsid w:val="00953007"/>
    <w:rsid w:val="009535F4"/>
    <w:rsid w:val="00953E7C"/>
    <w:rsid w:val="00962F37"/>
    <w:rsid w:val="0096337B"/>
    <w:rsid w:val="0097474C"/>
    <w:rsid w:val="009839A6"/>
    <w:rsid w:val="009876B7"/>
    <w:rsid w:val="00990E11"/>
    <w:rsid w:val="009A598F"/>
    <w:rsid w:val="009A5BAF"/>
    <w:rsid w:val="009B1EFD"/>
    <w:rsid w:val="009C2F43"/>
    <w:rsid w:val="009C4377"/>
    <w:rsid w:val="009D1176"/>
    <w:rsid w:val="009D71AB"/>
    <w:rsid w:val="009E183E"/>
    <w:rsid w:val="009E3E77"/>
    <w:rsid w:val="009E489B"/>
    <w:rsid w:val="009F0C91"/>
    <w:rsid w:val="009F6843"/>
    <w:rsid w:val="009F7AA7"/>
    <w:rsid w:val="00A00A38"/>
    <w:rsid w:val="00A125D5"/>
    <w:rsid w:val="00A20B76"/>
    <w:rsid w:val="00A21726"/>
    <w:rsid w:val="00A25FA0"/>
    <w:rsid w:val="00A347E7"/>
    <w:rsid w:val="00A350DA"/>
    <w:rsid w:val="00A3585F"/>
    <w:rsid w:val="00A37002"/>
    <w:rsid w:val="00A519E8"/>
    <w:rsid w:val="00A52E6A"/>
    <w:rsid w:val="00A621EA"/>
    <w:rsid w:val="00A7045E"/>
    <w:rsid w:val="00A714A7"/>
    <w:rsid w:val="00A82823"/>
    <w:rsid w:val="00A960B0"/>
    <w:rsid w:val="00A964AA"/>
    <w:rsid w:val="00AB021D"/>
    <w:rsid w:val="00AC17FC"/>
    <w:rsid w:val="00AC22CF"/>
    <w:rsid w:val="00AC2870"/>
    <w:rsid w:val="00AD445C"/>
    <w:rsid w:val="00AE30CE"/>
    <w:rsid w:val="00AE63E4"/>
    <w:rsid w:val="00AE7DDC"/>
    <w:rsid w:val="00AF0F6C"/>
    <w:rsid w:val="00AF15E0"/>
    <w:rsid w:val="00AF17C6"/>
    <w:rsid w:val="00AF3117"/>
    <w:rsid w:val="00AF3DB3"/>
    <w:rsid w:val="00AF6570"/>
    <w:rsid w:val="00AF7B61"/>
    <w:rsid w:val="00B1202E"/>
    <w:rsid w:val="00B167F3"/>
    <w:rsid w:val="00B3185C"/>
    <w:rsid w:val="00B44CF3"/>
    <w:rsid w:val="00B56A9B"/>
    <w:rsid w:val="00B57D11"/>
    <w:rsid w:val="00B60181"/>
    <w:rsid w:val="00B648AD"/>
    <w:rsid w:val="00B65759"/>
    <w:rsid w:val="00B720A1"/>
    <w:rsid w:val="00B73077"/>
    <w:rsid w:val="00B757D9"/>
    <w:rsid w:val="00B82795"/>
    <w:rsid w:val="00B82907"/>
    <w:rsid w:val="00BA28AE"/>
    <w:rsid w:val="00BA7751"/>
    <w:rsid w:val="00BB5062"/>
    <w:rsid w:val="00BD3960"/>
    <w:rsid w:val="00BD79E6"/>
    <w:rsid w:val="00BF38A0"/>
    <w:rsid w:val="00BF764F"/>
    <w:rsid w:val="00BF7FA5"/>
    <w:rsid w:val="00C1261C"/>
    <w:rsid w:val="00C12B0D"/>
    <w:rsid w:val="00C135EF"/>
    <w:rsid w:val="00C16D10"/>
    <w:rsid w:val="00C22479"/>
    <w:rsid w:val="00C22F88"/>
    <w:rsid w:val="00C243EC"/>
    <w:rsid w:val="00C35DDD"/>
    <w:rsid w:val="00C443FD"/>
    <w:rsid w:val="00C45FF0"/>
    <w:rsid w:val="00C53832"/>
    <w:rsid w:val="00C61CFB"/>
    <w:rsid w:val="00C6234F"/>
    <w:rsid w:val="00C65F59"/>
    <w:rsid w:val="00C67093"/>
    <w:rsid w:val="00C7702E"/>
    <w:rsid w:val="00C80E8F"/>
    <w:rsid w:val="00C81053"/>
    <w:rsid w:val="00C86C13"/>
    <w:rsid w:val="00C95BF1"/>
    <w:rsid w:val="00C96745"/>
    <w:rsid w:val="00CA5D93"/>
    <w:rsid w:val="00CB231D"/>
    <w:rsid w:val="00CB6F97"/>
    <w:rsid w:val="00CC1B2F"/>
    <w:rsid w:val="00CC6D9E"/>
    <w:rsid w:val="00CF4B96"/>
    <w:rsid w:val="00CF66FD"/>
    <w:rsid w:val="00D2260D"/>
    <w:rsid w:val="00D3380F"/>
    <w:rsid w:val="00D40271"/>
    <w:rsid w:val="00D40F0C"/>
    <w:rsid w:val="00D4366F"/>
    <w:rsid w:val="00D52264"/>
    <w:rsid w:val="00D5363F"/>
    <w:rsid w:val="00D57AA1"/>
    <w:rsid w:val="00D6184B"/>
    <w:rsid w:val="00D71FF5"/>
    <w:rsid w:val="00D74456"/>
    <w:rsid w:val="00D77F05"/>
    <w:rsid w:val="00D87CF7"/>
    <w:rsid w:val="00D951E8"/>
    <w:rsid w:val="00DA17A5"/>
    <w:rsid w:val="00DA6942"/>
    <w:rsid w:val="00DB02E6"/>
    <w:rsid w:val="00DB0959"/>
    <w:rsid w:val="00DB53EE"/>
    <w:rsid w:val="00DC7696"/>
    <w:rsid w:val="00DD0512"/>
    <w:rsid w:val="00DD0ACA"/>
    <w:rsid w:val="00DD1E91"/>
    <w:rsid w:val="00DD5C99"/>
    <w:rsid w:val="00DE1F2F"/>
    <w:rsid w:val="00DE251B"/>
    <w:rsid w:val="00DE6B51"/>
    <w:rsid w:val="00DF1486"/>
    <w:rsid w:val="00DF1BA5"/>
    <w:rsid w:val="00E040EE"/>
    <w:rsid w:val="00E043E6"/>
    <w:rsid w:val="00E11FEC"/>
    <w:rsid w:val="00E17361"/>
    <w:rsid w:val="00E3054C"/>
    <w:rsid w:val="00E34E0C"/>
    <w:rsid w:val="00E35D3F"/>
    <w:rsid w:val="00E377A3"/>
    <w:rsid w:val="00E43CBF"/>
    <w:rsid w:val="00E4518D"/>
    <w:rsid w:val="00E519D1"/>
    <w:rsid w:val="00E617D2"/>
    <w:rsid w:val="00E66734"/>
    <w:rsid w:val="00EA470D"/>
    <w:rsid w:val="00EA4FC0"/>
    <w:rsid w:val="00EB66E6"/>
    <w:rsid w:val="00EB7523"/>
    <w:rsid w:val="00EC42E4"/>
    <w:rsid w:val="00EC6C61"/>
    <w:rsid w:val="00EC72B2"/>
    <w:rsid w:val="00ED0047"/>
    <w:rsid w:val="00ED3D39"/>
    <w:rsid w:val="00EE0655"/>
    <w:rsid w:val="00EF1744"/>
    <w:rsid w:val="00EF6812"/>
    <w:rsid w:val="00F00520"/>
    <w:rsid w:val="00F04F8B"/>
    <w:rsid w:val="00F0560C"/>
    <w:rsid w:val="00F10D92"/>
    <w:rsid w:val="00F21560"/>
    <w:rsid w:val="00F224A8"/>
    <w:rsid w:val="00F25A42"/>
    <w:rsid w:val="00F40A18"/>
    <w:rsid w:val="00F423DC"/>
    <w:rsid w:val="00F46776"/>
    <w:rsid w:val="00F543B7"/>
    <w:rsid w:val="00F602FC"/>
    <w:rsid w:val="00F74B9B"/>
    <w:rsid w:val="00F76A2D"/>
    <w:rsid w:val="00F84DB8"/>
    <w:rsid w:val="00F84EE2"/>
    <w:rsid w:val="00F8636E"/>
    <w:rsid w:val="00F95B79"/>
    <w:rsid w:val="00F96082"/>
    <w:rsid w:val="00F96398"/>
    <w:rsid w:val="00FA5494"/>
    <w:rsid w:val="00FA5A08"/>
    <w:rsid w:val="00FA656C"/>
    <w:rsid w:val="00FB1C92"/>
    <w:rsid w:val="00FB22E7"/>
    <w:rsid w:val="00FB6154"/>
    <w:rsid w:val="00FB653C"/>
    <w:rsid w:val="00FC2057"/>
    <w:rsid w:val="00FC511B"/>
    <w:rsid w:val="00FC6A1C"/>
    <w:rsid w:val="00FE2005"/>
    <w:rsid w:val="00FE223D"/>
    <w:rsid w:val="00FF2725"/>
    <w:rsid w:val="00FF6E64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FA5"/>
    <w:rPr>
      <w:b/>
      <w:bCs/>
    </w:rPr>
  </w:style>
  <w:style w:type="character" w:customStyle="1" w:styleId="apple-converted-space">
    <w:name w:val="apple-converted-space"/>
    <w:basedOn w:val="a0"/>
    <w:rsid w:val="00BF7FA5"/>
  </w:style>
  <w:style w:type="paragraph" w:styleId="a5">
    <w:name w:val="Balloon Text"/>
    <w:basedOn w:val="a"/>
    <w:link w:val="a6"/>
    <w:uiPriority w:val="99"/>
    <w:semiHidden/>
    <w:unhideWhenUsed/>
    <w:rsid w:val="00BF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FA5"/>
    <w:rPr>
      <w:b/>
      <w:bCs/>
    </w:rPr>
  </w:style>
  <w:style w:type="character" w:customStyle="1" w:styleId="apple-converted-space">
    <w:name w:val="apple-converted-space"/>
    <w:basedOn w:val="a0"/>
    <w:rsid w:val="00BF7FA5"/>
  </w:style>
  <w:style w:type="paragraph" w:styleId="a5">
    <w:name w:val="Balloon Text"/>
    <w:basedOn w:val="a"/>
    <w:link w:val="a6"/>
    <w:uiPriority w:val="99"/>
    <w:semiHidden/>
    <w:unhideWhenUsed/>
    <w:rsid w:val="00BF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2015-12-21T12:59:00Z</dcterms:created>
  <dcterms:modified xsi:type="dcterms:W3CDTF">2015-12-21T13:09:00Z</dcterms:modified>
</cp:coreProperties>
</file>